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6C284" w14:textId="1DE0885A" w:rsidR="00993DDC" w:rsidRPr="00993DDC" w:rsidRDefault="00993DDC" w:rsidP="00993DDC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แบบรายงานการปฏิบัติงานของผู้ปฏิบัติงาน</w:t>
      </w:r>
    </w:p>
    <w:p w14:paraId="532108FC" w14:textId="6CBCB109" w:rsidR="00993DDC" w:rsidRPr="00993DDC" w:rsidRDefault="00DA02DF" w:rsidP="00993DDC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วัน.......  เดือน........................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 ................</w:t>
      </w:r>
    </w:p>
    <w:p w14:paraId="4B791512" w14:textId="77777777" w:rsidR="00993DDC" w:rsidRDefault="00993DDC" w:rsidP="00993DDC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35628CE1" w14:textId="767A4369" w:rsidR="00993DDC" w:rsidRPr="00993DDC" w:rsidRDefault="00993DDC" w:rsidP="00993DD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.......</w:t>
      </w: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</w:t>
      </w:r>
      <w:bookmarkStart w:id="0" w:name="_GoBack"/>
      <w:bookmarkEnd w:id="0"/>
    </w:p>
    <w:p w14:paraId="37B782D0" w14:textId="0AFAC95B" w:rsidR="00993DDC" w:rsidRPr="00993DDC" w:rsidRDefault="00993DDC" w:rsidP="00993DD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หน่วยจ้างงาน........................................................</w:t>
      </w:r>
    </w:p>
    <w:p w14:paraId="2ADB9FDE" w14:textId="197B602B" w:rsidR="00993DDC" w:rsidRPr="00993DDC" w:rsidRDefault="00993DDC" w:rsidP="00993DDC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Pr="00993DDC">
        <w:rPr>
          <w:rFonts w:ascii="TH SarabunPSK" w:hAnsi="TH SarabunPSK" w:cs="TH SarabunPSK"/>
          <w:sz w:val="32"/>
          <w:szCs w:val="32"/>
          <w:cs/>
        </w:rPr>
        <w:t xml:space="preserve"> วันที่.................... เดือน..............  พ.ศ.........................................</w:t>
      </w:r>
    </w:p>
    <w:p w14:paraId="37C2484D" w14:textId="77777777" w:rsidR="00993DDC" w:rsidRPr="00993DDC" w:rsidRDefault="00993DDC" w:rsidP="00993DDC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ชื่อ – สกุล...................................................................................................................................................</w:t>
      </w:r>
    </w:p>
    <w:p w14:paraId="335C8E5C" w14:textId="53CB641A" w:rsidR="00993DDC" w:rsidRDefault="00993DDC" w:rsidP="00993DDC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ภาระงานที่ได้รับมอบหมาย</w:t>
      </w:r>
      <w:r>
        <w:rPr>
          <w:rFonts w:ascii="TH SarabunPSK" w:hAnsi="TH SarabunPSK" w:cs="TH SarabunPSK" w:hint="cs"/>
          <w:sz w:val="32"/>
          <w:szCs w:val="32"/>
          <w:cs/>
        </w:rPr>
        <w:t>และผลปฏิบัติงาน</w:t>
      </w:r>
    </w:p>
    <w:tbl>
      <w:tblPr>
        <w:tblStyle w:val="a4"/>
        <w:tblW w:w="9923" w:type="dxa"/>
        <w:tblInd w:w="-289" w:type="dxa"/>
        <w:tblLook w:val="04A0" w:firstRow="1" w:lastRow="0" w:firstColumn="1" w:lastColumn="0" w:noHBand="0" w:noVBand="1"/>
      </w:tblPr>
      <w:tblGrid>
        <w:gridCol w:w="568"/>
        <w:gridCol w:w="4394"/>
        <w:gridCol w:w="850"/>
        <w:gridCol w:w="851"/>
        <w:gridCol w:w="851"/>
        <w:gridCol w:w="2409"/>
      </w:tblGrid>
      <w:tr w:rsidR="00993DDC" w14:paraId="438CBA6F" w14:textId="77777777" w:rsidTr="00993DDC">
        <w:tc>
          <w:tcPr>
            <w:tcW w:w="568" w:type="dxa"/>
            <w:vMerge w:val="restart"/>
          </w:tcPr>
          <w:p w14:paraId="78D4FEA7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vMerge w:val="restart"/>
          </w:tcPr>
          <w:p w14:paraId="1E3A56FD" w14:textId="3C20016F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ภาระงานที่ได้รับมอบหมาย</w:t>
            </w:r>
          </w:p>
        </w:tc>
        <w:tc>
          <w:tcPr>
            <w:tcW w:w="2552" w:type="dxa"/>
            <w:gridSpan w:val="3"/>
          </w:tcPr>
          <w:p w14:paraId="62F7131C" w14:textId="0D1A0803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2409" w:type="dxa"/>
          </w:tcPr>
          <w:p w14:paraId="3BA4FD0D" w14:textId="68F96753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993DDC" w14:paraId="377D6A39" w14:textId="77777777" w:rsidTr="00993DDC">
        <w:tc>
          <w:tcPr>
            <w:tcW w:w="568" w:type="dxa"/>
            <w:vMerge/>
          </w:tcPr>
          <w:p w14:paraId="08D8FE9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vMerge/>
          </w:tcPr>
          <w:p w14:paraId="07AB4DD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1D5A497" w14:textId="0237046A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ต่ำกว่าแผน</w:t>
            </w:r>
          </w:p>
        </w:tc>
        <w:tc>
          <w:tcPr>
            <w:tcW w:w="851" w:type="dxa"/>
          </w:tcPr>
          <w:p w14:paraId="0C182840" w14:textId="01DEB47F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</w:t>
            </w:r>
          </w:p>
        </w:tc>
        <w:tc>
          <w:tcPr>
            <w:tcW w:w="851" w:type="dxa"/>
          </w:tcPr>
          <w:p w14:paraId="15CCC83D" w14:textId="72A6C472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สูงกว่าแผน</w:t>
            </w:r>
          </w:p>
        </w:tc>
        <w:tc>
          <w:tcPr>
            <w:tcW w:w="2409" w:type="dxa"/>
          </w:tcPr>
          <w:p w14:paraId="6C2A8D5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529E9718" w14:textId="77777777" w:rsidTr="00993DDC">
        <w:tc>
          <w:tcPr>
            <w:tcW w:w="568" w:type="dxa"/>
          </w:tcPr>
          <w:p w14:paraId="6160CCEB" w14:textId="08C4CE92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4" w:type="dxa"/>
          </w:tcPr>
          <w:p w14:paraId="59A246C2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1817630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E9FF6FE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D322CC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3EAD29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7F84FE14" w14:textId="77777777" w:rsidTr="00993DDC">
        <w:tc>
          <w:tcPr>
            <w:tcW w:w="568" w:type="dxa"/>
          </w:tcPr>
          <w:p w14:paraId="29174731" w14:textId="01357D6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4" w:type="dxa"/>
          </w:tcPr>
          <w:p w14:paraId="7D12E39C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B2DC72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0BFD62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A87A714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1218F5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3BC247DA" w14:textId="77777777" w:rsidTr="00993DDC">
        <w:tc>
          <w:tcPr>
            <w:tcW w:w="568" w:type="dxa"/>
          </w:tcPr>
          <w:p w14:paraId="68C568D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8538FD6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8C20A7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19401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EBC94A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39FFD3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3A925AC8" w14:textId="77777777" w:rsidTr="00993DDC">
        <w:tc>
          <w:tcPr>
            <w:tcW w:w="568" w:type="dxa"/>
          </w:tcPr>
          <w:p w14:paraId="202767B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2C370D7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ECC9DE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AD290CB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B09887A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7C563C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C3B0E4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0E7FC98F" w14:textId="77777777" w:rsidR="00993DDC" w:rsidRPr="00993DDC" w:rsidRDefault="00993DDC" w:rsidP="00993DDC">
      <w:pPr>
        <w:pStyle w:val="a3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สิ่งที่ได้เรียนรู้</w:t>
      </w:r>
    </w:p>
    <w:p w14:paraId="57642C88" w14:textId="434EA7B9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0D3ABB" w14:textId="77777777" w:rsidR="00993DDC" w:rsidRPr="00993DDC" w:rsidRDefault="00993DDC" w:rsidP="00993DDC">
      <w:pPr>
        <w:pStyle w:val="a3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แผนปฏิบัติงานต่อไป</w:t>
      </w:r>
    </w:p>
    <w:p w14:paraId="4B92E782" w14:textId="51E50959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83C51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65BEE450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6749B8B0" w14:textId="4154F382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3DDC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ลงชื่อ....................................................ผู้ปฏิบัติงาน</w:t>
      </w:r>
    </w:p>
    <w:p w14:paraId="123F19CC" w14:textId="77777777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</w:rPr>
      </w:pPr>
    </w:p>
    <w:p w14:paraId="19CD6321" w14:textId="148B7292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ลงชื่อ..................................................ผู้ควบคุมงาน</w:t>
      </w:r>
    </w:p>
    <w:p w14:paraId="72485546" w14:textId="77777777" w:rsidR="00803407" w:rsidRPr="00993DDC" w:rsidRDefault="00803407">
      <w:pPr>
        <w:rPr>
          <w:rFonts w:ascii="TH SarabunPSK" w:hAnsi="TH SarabunPSK" w:cs="TH SarabunPSK"/>
          <w:sz w:val="32"/>
          <w:szCs w:val="32"/>
        </w:rPr>
      </w:pPr>
    </w:p>
    <w:sectPr w:rsidR="00803407" w:rsidRPr="00993DD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665C6" w14:textId="77777777" w:rsidR="00DA308B" w:rsidRDefault="00DA308B" w:rsidP="00DA308B">
      <w:r>
        <w:separator/>
      </w:r>
    </w:p>
  </w:endnote>
  <w:endnote w:type="continuationSeparator" w:id="0">
    <w:p w14:paraId="04DA5862" w14:textId="77777777" w:rsidR="00DA308B" w:rsidRDefault="00DA308B" w:rsidP="00DA3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D1C4F" w14:textId="77777777" w:rsidR="00DA308B" w:rsidRDefault="00DA308B" w:rsidP="00DA308B">
      <w:r>
        <w:separator/>
      </w:r>
    </w:p>
  </w:footnote>
  <w:footnote w:type="continuationSeparator" w:id="0">
    <w:p w14:paraId="5AF946D4" w14:textId="77777777" w:rsidR="00DA308B" w:rsidRDefault="00DA308B" w:rsidP="00DA30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DBC1E" w14:textId="2F1B2CE6" w:rsidR="00DA308B" w:rsidRDefault="00DA308B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6D04EE" wp14:editId="26378CA6">
          <wp:simplePos x="0" y="0"/>
          <wp:positionH relativeFrom="column">
            <wp:posOffset>1571625</wp:posOffset>
          </wp:positionH>
          <wp:positionV relativeFrom="paragraph">
            <wp:posOffset>-440055</wp:posOffset>
          </wp:positionV>
          <wp:extent cx="2486025" cy="1055162"/>
          <wp:effectExtent l="0" t="0" r="0" b="0"/>
          <wp:wrapNone/>
          <wp:docPr id="1" name="Picture 1" descr="Google-from-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-from-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055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7473D6"/>
    <w:multiLevelType w:val="hybridMultilevel"/>
    <w:tmpl w:val="30601948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DC"/>
    <w:rsid w:val="00352C3D"/>
    <w:rsid w:val="006A6E07"/>
    <w:rsid w:val="00803407"/>
    <w:rsid w:val="008F4CAE"/>
    <w:rsid w:val="00993DDC"/>
    <w:rsid w:val="00B8597D"/>
    <w:rsid w:val="00DA02DF"/>
    <w:rsid w:val="00DA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26C84B"/>
  <w15:chartTrackingRefBased/>
  <w15:docId w15:val="{24AC1CAF-B9E8-774A-91AF-85CE8BE7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DDC"/>
    <w:rPr>
      <w:rFonts w:eastAsiaTheme="minorEastAsia"/>
      <w:sz w:val="2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DDC"/>
    <w:pPr>
      <w:ind w:left="720"/>
      <w:contextualSpacing/>
    </w:pPr>
  </w:style>
  <w:style w:type="table" w:styleId="a4">
    <w:name w:val="Table Grid"/>
    <w:basedOn w:val="a1"/>
    <w:uiPriority w:val="39"/>
    <w:rsid w:val="00993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A308B"/>
    <w:rPr>
      <w:rFonts w:eastAsiaTheme="minorEastAsia"/>
      <w:sz w:val="22"/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A308B"/>
    <w:rPr>
      <w:rFonts w:eastAsiaTheme="minorEastAsia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user-plan</cp:lastModifiedBy>
  <cp:revision>4</cp:revision>
  <dcterms:created xsi:type="dcterms:W3CDTF">2020-05-06T03:12:00Z</dcterms:created>
  <dcterms:modified xsi:type="dcterms:W3CDTF">2020-06-30T08:34:00Z</dcterms:modified>
</cp:coreProperties>
</file>